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F7" w:rsidRDefault="00E81A07" w:rsidP="00E81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Seznam finančních podpor poskytnutých příjemci dotace </w:t>
      </w:r>
      <w:r w:rsidR="00AD52DB">
        <w:rPr>
          <w:rFonts w:ascii="Times New Roman" w:hAnsi="Times New Roman" w:cs="Times New Roman"/>
          <w:b/>
          <w:sz w:val="28"/>
          <w:szCs w:val="28"/>
        </w:rPr>
        <w:t>za</w:t>
      </w:r>
      <w:r>
        <w:rPr>
          <w:rFonts w:ascii="Times New Roman" w:hAnsi="Times New Roman" w:cs="Times New Roman"/>
          <w:b/>
          <w:sz w:val="28"/>
          <w:szCs w:val="28"/>
        </w:rPr>
        <w:t xml:space="preserve"> rok 202</w:t>
      </w:r>
      <w:r w:rsidR="00AD52D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z jiných veřejných podpor</w:t>
      </w:r>
      <w:bookmarkStart w:id="0" w:name="_GoBack"/>
      <w:bookmarkEnd w:id="0"/>
    </w:p>
    <w:p w:rsidR="00E81A07" w:rsidRDefault="00E81A07" w:rsidP="00E81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A07" w:rsidRDefault="00E81A07" w:rsidP="00E81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Prohlašuji, že jsem využil/a finanční podporu z jiných veřejných podpor (zakroužkujte):</w:t>
      </w: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ANO                                  NE</w:t>
      </w: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případě, že ANO, vyplňte následující tabulku.</w:t>
      </w:r>
    </w:p>
    <w:p w:rsidR="00E81A07" w:rsidRDefault="00E81A07" w:rsidP="00E81A0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3C48" w:rsidRPr="00513C48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8">
              <w:rPr>
                <w:rFonts w:ascii="Times New Roman" w:hAnsi="Times New Roman" w:cs="Times New Roman"/>
                <w:b/>
                <w:sz w:val="24"/>
                <w:szCs w:val="24"/>
              </w:rPr>
              <w:t>Poskytovatel</w:t>
            </w:r>
          </w:p>
        </w:tc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8">
              <w:rPr>
                <w:rFonts w:ascii="Times New Roman" w:hAnsi="Times New Roman" w:cs="Times New Roman"/>
                <w:b/>
                <w:sz w:val="24"/>
                <w:szCs w:val="24"/>
              </w:rPr>
              <w:t>Částka</w:t>
            </w:r>
          </w:p>
        </w:tc>
      </w:tr>
      <w:tr w:rsidR="00513C48" w:rsidRPr="00513C48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513C48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48" w:rsidRPr="00E81A07" w:rsidTr="00513C48">
        <w:tc>
          <w:tcPr>
            <w:tcW w:w="4531" w:type="dxa"/>
          </w:tcPr>
          <w:p w:rsidR="00513C48" w:rsidRPr="00513C48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513C48" w:rsidRPr="00E81A07" w:rsidRDefault="00513C48" w:rsidP="00B97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A07" w:rsidRDefault="00E81A07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C48" w:rsidRPr="00E81A07" w:rsidRDefault="00513C48" w:rsidP="00513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a podpis:</w:t>
      </w:r>
    </w:p>
    <w:sectPr w:rsidR="00513C48" w:rsidRPr="00E81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23"/>
    <w:rsid w:val="00513C48"/>
    <w:rsid w:val="007474F7"/>
    <w:rsid w:val="00AD52DB"/>
    <w:rsid w:val="00DA6223"/>
    <w:rsid w:val="00E8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EAF1"/>
  <w15:chartTrackingRefBased/>
  <w15:docId w15:val="{EE894BF2-50C6-403A-9CED-B8F2ABD9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1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Bartáková Světlana</dc:creator>
  <cp:keywords/>
  <dc:description/>
  <cp:lastModifiedBy>Bartáková Světlana</cp:lastModifiedBy>
  <cp:revision>3</cp:revision>
  <dcterms:created xsi:type="dcterms:W3CDTF">2024-04-12T11:17:00Z</dcterms:created>
  <dcterms:modified xsi:type="dcterms:W3CDTF">2024-04-16T07:33:00Z</dcterms:modified>
</cp:coreProperties>
</file>